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EE" w:rsidRPr="002B61EE" w:rsidRDefault="002B61EE" w:rsidP="002B6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61EE">
        <w:rPr>
          <w:rFonts w:ascii="Times New Roman" w:hAnsi="Times New Roman" w:cs="Times New Roman"/>
          <w:b/>
          <w:bCs/>
          <w:sz w:val="32"/>
          <w:szCs w:val="32"/>
        </w:rPr>
        <w:t>Правила поведения</w:t>
      </w:r>
    </w:p>
    <w:p w:rsidR="002B61EE" w:rsidRPr="002B61EE" w:rsidRDefault="002B61EE" w:rsidP="002B6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61EE">
        <w:rPr>
          <w:rFonts w:ascii="Times New Roman" w:hAnsi="Times New Roman" w:cs="Times New Roman"/>
          <w:b/>
          <w:bCs/>
          <w:sz w:val="32"/>
          <w:szCs w:val="32"/>
        </w:rPr>
        <w:t>на водоемах в осенне-зимне-</w:t>
      </w:r>
      <w:proofErr w:type="spellStart"/>
      <w:r w:rsidRPr="002B61EE">
        <w:rPr>
          <w:rFonts w:ascii="Times New Roman" w:hAnsi="Times New Roman" w:cs="Times New Roman"/>
          <w:b/>
          <w:bCs/>
          <w:sz w:val="32"/>
          <w:szCs w:val="32"/>
        </w:rPr>
        <w:t>весениий</w:t>
      </w:r>
      <w:proofErr w:type="spellEnd"/>
      <w:r w:rsidRPr="002B61EE">
        <w:rPr>
          <w:rFonts w:ascii="Times New Roman" w:hAnsi="Times New Roman" w:cs="Times New Roman"/>
          <w:b/>
          <w:bCs/>
          <w:sz w:val="32"/>
          <w:szCs w:val="32"/>
        </w:rPr>
        <w:t xml:space="preserve"> период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Первый выход на ледяной покров водоёма разрешается только в присутствии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взрослых, предварительно проверивших толщину и прочность льда 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определивших места выхода на лед.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Переходить водоем по льду нужно по оборудованным переправам. Если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таких переправ нет, то переходить можно только в сопровождении взрослых.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Им, прежде чем двигаться по льду, надо убедиться в его прочности.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Прочность льда рекомендуется проверять пешнёй. Если после первого удара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лёд пробивается и на нём появляется вода, нужно немедленно остановиться 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обратно по следам. Первые шаги на обратном пути надо делать,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отрывая подошвы ото льда.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Категорически запрещается проверять прочность льда ударом ноги!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 всех случаях, прежде, чем сойти с берега на лёд, необходимо внимательно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осмотреться, наметить маршрут движения, выбирая безопасные места.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всего идти по проложенной тропе. Опасно выходить на лёд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оттепели. Не следует спускаться на лёд в незнакомых местах, особенно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обрывов.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возможности надо избегать движения по льду. При необходимости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по льду следует быть осторожным, внимательно следить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поверхностью льда, обходить опасные и подозрительные места. Следует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остерегаться площадок, покрытых толстым слоем снега: под снегом лёд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тоньше, чем на открытом месте.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Особенно осторожным нужно быть в местах быстрого течения реки, вблизи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выступающих на поверхность кустов, осоки, травы, где ручьи впадают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водоёмы, выходят родники и вливаются тёплые сточные воды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промышленных предприятий, где ведётся заготовка льда и т. п.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групповом переходе по льду надо двигаться на расстоянии 5-6 метров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от друга, внимательно следя за идущим впереди.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перевозке небольших по размерам, но тяжелых грузов, их следует класть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сани или брусья с большой площадью опоры.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Кататься на коньках разрешается только на специально оборудованных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катках. Если каток устраивается на водоёме, то катание разрешается лишь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тщательной проверки прочности льда (толщина льда должна быть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12 см). Массовое катание разрешается при толщине льда не менее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см.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Запрещается ходить и кататься на льду в ночное время и, особенно,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незнакомых местах, за исключением специально оборудованных мест.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 переходе водоема на лыжах рекомендуется пользоваться проложенной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лыжнёй. Если приходиться идти по целине, то для обеспечения безопасности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крепления лыж следует отстегнуть, чтобы при необходимости можно было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освободиться от лыж. Палки надо держать в руках, петли с кистей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 снять, рюкзак держать на одном плече. Расстояние между лыжниками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 быть 5-6 м. Во время движения по льду лыжник, идущий первым,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ударами палок по льду определяет его прочность, следит за характером льда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 п.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случае провала льда под ногами надо действовать быстро и решительно: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расставив руки, удержаться на поверхности льда, без резких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движений стараться выползти на твердый лед, а затем, лежа на спине или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груди, продвинуться в сторону, начала движения, одновременно призывая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помощь.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Самое главное: дети должны усвоить, что выходить на лед можно только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после того, как его обследуют взрослые, а взрослые должны знать, что нельзя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оставлять детей без контроля вблизи водных объектов.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B61EE" w:rsidRPr="002B61EE" w:rsidRDefault="002B61EE" w:rsidP="002B6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B61EE" w:rsidRPr="002B61EE" w:rsidRDefault="002B61EE" w:rsidP="002B6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61EE">
        <w:rPr>
          <w:rFonts w:ascii="Times New Roman" w:hAnsi="Times New Roman" w:cs="Times New Roman"/>
          <w:sz w:val="32"/>
          <w:szCs w:val="32"/>
        </w:rPr>
        <w:t>_</w:t>
      </w:r>
      <w:r w:rsidRPr="002B61EE">
        <w:rPr>
          <w:rFonts w:ascii="Times New Roman" w:hAnsi="Times New Roman" w:cs="Times New Roman"/>
          <w:b/>
          <w:bCs/>
          <w:sz w:val="32"/>
          <w:szCs w:val="32"/>
        </w:rPr>
        <w:t>Способы оказания помощи подручными средствами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детей способам оказания помощи провалившемуся под лед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то,,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первую очередь надо позаботиться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собственной безопасности. Ведь при необдуманных, импульсивных действиях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воде, кроме пострадавшего, окажутся и пытающиеся его спасти товарищи.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 приближаться близко к провалившемуся под лед.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надо постараться привлечь внимание взрослых, позвать их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помощь!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пострадавшему следует приближаться лежа, с раскинутыми в сторону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руками и ногами. Если помощь оказывают два-три человека, то они ложатся на лед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цепочкой продвигаются к пострадавшему, удерживая друг друга за ноги. Первый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подает пострадавшему лыжные палки, шарф, одежду и т. д. Деревянные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(лестницы, жерди, доски и др.) необходимо толкать по льду осторожно,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ударить пострадавшего. Спасатели при этом должны обезопасить и себя.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Продвигаясь к пострадавшему, следует ложиться на доску, лыжи и другие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предметы, страховаться веревкой, привязанной к опоре на берегу.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Ситуация, когда человек провалился под лед, требует от спасателя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особых правил предосторожности. Для приближения к тонущему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ползти по льду на груди, широко расставляя руки и ноги. Если есть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возможность, то нужно использовать для увеличения площади опоры доски,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жерди, лыжи, фанеру, лестницы и т.п. Опасно приближаться к самому пролому,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у кромки лед особенно хрупок и может обломиться под тяжестью тела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спасателя. Лучше, не подползая к полынье или пролому слишком близко, бросить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тонущему веревку, связанные ремни или протянуть шест, за который он может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ухватиться.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Провалившемуся под лед следует широко раскинуть руки, навалиться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грудью или спиной на лед и постараться вылезти на него самостоятельно, звать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 помощь.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 извлечения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провалившегося следует принять меры к согреванию 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предупреждению простудных заболеваний, как у пострадавшего, так и у спасателя.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необходимо пострадавшего и спасателя доставить в теплое помещение,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 мокрую одежду, растереть тело и надеть сухое белье. Быстрейшему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согреванию способствуют горячие напитки.</w:t>
      </w:r>
    </w:p>
    <w:p w:rsidR="00DB1CB7" w:rsidRDefault="00DB1CB7" w:rsidP="002B61E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B61EE" w:rsidRDefault="002B61EE" w:rsidP="002B61EE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2B61EE" w:rsidRPr="002B61EE" w:rsidRDefault="002B61EE" w:rsidP="002B6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61EE">
        <w:rPr>
          <w:rFonts w:ascii="Times New Roman" w:hAnsi="Times New Roman" w:cs="Times New Roman"/>
          <w:b/>
          <w:bCs/>
          <w:sz w:val="32"/>
          <w:szCs w:val="32"/>
        </w:rPr>
        <w:t>Памятка родителям (законным представителям) обучающихся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 допускайте детей на лед водоемов (на рыбалку, катание на коньках)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присмотра!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1</w:t>
      </w:r>
      <w:r>
        <w:rPr>
          <w:rFonts w:ascii="Arial" w:hAnsi="Arial" w:cs="Arial"/>
          <w:b/>
          <w:bCs/>
          <w:i/>
          <w:iCs/>
          <w:sz w:val="41"/>
          <w:szCs w:val="41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Покажите ребенку потенциально опасные места близлежащих водоемов.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ему о том, что особенно опасным является лед, который покрыт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толстым слоем снега. В таких местах вода замерзает намного медленнее.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Обратите внимание детей на то, что места на льду, где видны трещины и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лунки, очень опасны: при наступлении на эти места ногой лед может сразу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 треснуть.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Объясните детям, что в случае, когда под ногами затрещал лед, и стала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образовываться трещина, ни в коем случае нельзя впадать в панику и бежать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опасности, необходимо лечь на лед и аккуратно перекатиться в безопасное</w:t>
      </w:r>
    </w:p>
    <w:p w:rsidR="002B61EE" w:rsidRDefault="002B61EE" w:rsidP="002B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место.</w:t>
      </w:r>
    </w:p>
    <w:p w:rsidR="002B61EE" w:rsidRDefault="002B61EE" w:rsidP="002B61EE"/>
    <w:sectPr w:rsidR="002B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EE"/>
    <w:rsid w:val="002B61EE"/>
    <w:rsid w:val="00D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6F3B"/>
  <w15:chartTrackingRefBased/>
  <w15:docId w15:val="{C827A8F4-F8C8-468E-82A3-49C28A82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2019-03-18T11:05:00Z</dcterms:created>
  <dcterms:modified xsi:type="dcterms:W3CDTF">2019-03-18T11:08:00Z</dcterms:modified>
</cp:coreProperties>
</file>